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1578D9">
      <w:r>
        <w:t xml:space="preserve">Warmup: </w:t>
      </w:r>
    </w:p>
    <w:p w:rsidR="001578D9" w:rsidRDefault="001578D9">
      <w:r>
        <w:tab/>
        <w:t>400 sub turns on turn end</w:t>
      </w:r>
    </w:p>
    <w:p w:rsidR="001578D9" w:rsidRDefault="001578D9">
      <w:r>
        <w:tab/>
        <w:t xml:space="preserve">300 w/ </w:t>
      </w:r>
      <w:proofErr w:type="spellStart"/>
      <w:r>
        <w:t>midpool</w:t>
      </w:r>
      <w:proofErr w:type="spellEnd"/>
      <w:r>
        <w:t xml:space="preserve"> flips</w:t>
      </w:r>
    </w:p>
    <w:p w:rsidR="001578D9" w:rsidRDefault="001578D9">
      <w:r>
        <w:tab/>
        <w:t>200 alternate free and back</w:t>
      </w:r>
    </w:p>
    <w:p w:rsidR="001578D9" w:rsidRDefault="001578D9">
      <w:r>
        <w:tab/>
        <w:t>100 race the turns</w:t>
      </w:r>
    </w:p>
    <w:p w:rsidR="001578D9" w:rsidRDefault="001578D9"/>
    <w:p w:rsidR="001578D9" w:rsidRDefault="001578D9">
      <w:r>
        <w:t>12x100 no breath inside and outside of flags</w:t>
      </w:r>
    </w:p>
    <w:p w:rsidR="001578D9" w:rsidRDefault="001578D9" w:rsidP="001578D9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</w:pPr>
      <w:r>
        <w:tab/>
        <w:t>Descend 25’s w/in each 100</w:t>
      </w:r>
      <w:r>
        <w:tab/>
      </w:r>
    </w:p>
    <w:p w:rsidR="001578D9" w:rsidRDefault="001578D9">
      <w:r>
        <w:tab/>
        <w:t>Group 1: @1:15</w:t>
      </w:r>
    </w:p>
    <w:p w:rsidR="001578D9" w:rsidRDefault="001578D9">
      <w:r>
        <w:tab/>
        <w:t>Group 2: @1:20</w:t>
      </w:r>
    </w:p>
    <w:p w:rsidR="001578D9" w:rsidRDefault="001578D9"/>
    <w:p w:rsidR="001578D9" w:rsidRDefault="001578D9">
      <w:r>
        <w:t xml:space="preserve">8x200 </w:t>
      </w:r>
    </w:p>
    <w:p w:rsidR="001578D9" w:rsidRDefault="001578D9">
      <w:r>
        <w:tab/>
        <w:t xml:space="preserve">2 – </w:t>
      </w:r>
      <w:proofErr w:type="gramStart"/>
      <w:r>
        <w:t>fists</w:t>
      </w:r>
      <w:proofErr w:type="gramEnd"/>
      <w:r>
        <w:t xml:space="preserve"> and fins</w:t>
      </w:r>
    </w:p>
    <w:p w:rsidR="001578D9" w:rsidRDefault="001578D9">
      <w:r>
        <w:tab/>
        <w:t xml:space="preserve">2 – </w:t>
      </w:r>
      <w:proofErr w:type="gramStart"/>
      <w:r>
        <w:t>swim</w:t>
      </w:r>
      <w:proofErr w:type="gramEnd"/>
      <w:r>
        <w:t xml:space="preserve"> and fins</w:t>
      </w:r>
    </w:p>
    <w:p w:rsidR="001578D9" w:rsidRDefault="001578D9">
      <w:r>
        <w:tab/>
        <w:t xml:space="preserve">2 – </w:t>
      </w:r>
      <w:proofErr w:type="gramStart"/>
      <w:r>
        <w:t>paddles</w:t>
      </w:r>
      <w:proofErr w:type="gramEnd"/>
      <w:r>
        <w:t xml:space="preserve"> and fins</w:t>
      </w:r>
    </w:p>
    <w:p w:rsidR="001578D9" w:rsidRDefault="001578D9">
      <w:r>
        <w:tab/>
        <w:t xml:space="preserve">2 – </w:t>
      </w:r>
      <w:proofErr w:type="gramStart"/>
      <w:r>
        <w:t>swim</w:t>
      </w:r>
      <w:proofErr w:type="gramEnd"/>
      <w:r>
        <w:t xml:space="preserve"> w/ fins</w:t>
      </w:r>
    </w:p>
    <w:p w:rsidR="001578D9" w:rsidRDefault="001578D9"/>
    <w:p w:rsidR="001578D9" w:rsidRDefault="001578D9">
      <w:proofErr w:type="spellStart"/>
      <w:r>
        <w:t>Warmdown</w:t>
      </w:r>
      <w:proofErr w:type="spellEnd"/>
    </w:p>
    <w:p w:rsidR="001578D9" w:rsidRDefault="001578D9"/>
    <w:p w:rsidR="001578D9" w:rsidRDefault="001578D9">
      <w:r>
        <w:t>Total yardage: 3800 + warmdown</w:t>
      </w:r>
      <w:bookmarkStart w:id="0" w:name="_GoBack"/>
      <w:bookmarkEnd w:id="0"/>
    </w:p>
    <w:sectPr w:rsidR="0015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D9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578D9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F05A-A3B7-4472-B94C-B8371E1A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2014-12-22T01:41:00Z</dcterms:created>
  <dcterms:modified xsi:type="dcterms:W3CDTF">2014-12-22T01:46:00Z</dcterms:modified>
</cp:coreProperties>
</file>